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B4585" w14:textId="2AFE3707" w:rsidR="009E2D33" w:rsidRPr="001A1ED6" w:rsidRDefault="009E2D33" w:rsidP="001A1ED6">
      <w:pPr>
        <w:pStyle w:val="Title"/>
      </w:pPr>
      <w:r w:rsidRPr="001A1ED6">
        <w:t xml:space="preserve">Guidelines for </w:t>
      </w:r>
      <w:r w:rsidR="00E1161F" w:rsidRPr="001A1ED6">
        <w:t>E&amp;E Congress</w:t>
      </w:r>
      <w:r w:rsidRPr="001A1ED6">
        <w:t xml:space="preserve"> </w:t>
      </w:r>
      <w:r w:rsidR="008406DC">
        <w:t>posters</w:t>
      </w:r>
    </w:p>
    <w:p w14:paraId="66C6C5AC" w14:textId="77777777" w:rsidR="009E2D33" w:rsidRDefault="009E2D33">
      <w:pPr>
        <w:pStyle w:val="BodyText"/>
        <w:tabs>
          <w:tab w:val="left" w:pos="426"/>
        </w:tabs>
        <w:spacing w:before="0"/>
        <w:rPr>
          <w:sz w:val="36"/>
        </w:rPr>
      </w:pPr>
    </w:p>
    <w:p w14:paraId="3B2BF63F" w14:textId="384B0721" w:rsidR="00572AEA" w:rsidRDefault="00572AEA" w:rsidP="001E5DDF">
      <w:pPr>
        <w:pStyle w:val="BodyText"/>
        <w:spacing w:before="0" w:after="120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The poster must be </w:t>
      </w:r>
      <w:r w:rsidR="00D34457">
        <w:rPr>
          <w:rFonts w:ascii="Calibri" w:hAnsi="Calibri"/>
          <w:szCs w:val="22"/>
        </w:rPr>
        <w:t xml:space="preserve">in </w:t>
      </w:r>
      <w:r>
        <w:rPr>
          <w:rFonts w:ascii="Calibri" w:hAnsi="Calibri"/>
          <w:szCs w:val="22"/>
        </w:rPr>
        <w:t xml:space="preserve">landscape </w:t>
      </w:r>
      <w:r w:rsidR="00D34457">
        <w:rPr>
          <w:rFonts w:ascii="Calibri" w:hAnsi="Calibri"/>
          <w:szCs w:val="22"/>
        </w:rPr>
        <w:t>orientation</w:t>
      </w:r>
      <w:r>
        <w:rPr>
          <w:rFonts w:ascii="Calibri" w:hAnsi="Calibri"/>
          <w:szCs w:val="22"/>
        </w:rPr>
        <w:t>.</w:t>
      </w:r>
    </w:p>
    <w:p w14:paraId="239C09B6" w14:textId="0A996E5F" w:rsidR="009E2D33" w:rsidRPr="00D17854" w:rsidRDefault="008703C9" w:rsidP="001E5DDF">
      <w:pPr>
        <w:pStyle w:val="BodyText"/>
        <w:spacing w:before="0" w:after="120"/>
        <w:jc w:val="both"/>
        <w:rPr>
          <w:rFonts w:ascii="Calibri" w:hAnsi="Calibri"/>
          <w:szCs w:val="22"/>
        </w:rPr>
      </w:pPr>
      <w:r w:rsidRPr="00D17854">
        <w:rPr>
          <w:rFonts w:ascii="Calibri" w:hAnsi="Calibri"/>
          <w:szCs w:val="22"/>
        </w:rPr>
        <w:t xml:space="preserve">The </w:t>
      </w:r>
      <w:r w:rsidR="001A30B5">
        <w:rPr>
          <w:rFonts w:ascii="Calibri" w:hAnsi="Calibri"/>
          <w:szCs w:val="22"/>
        </w:rPr>
        <w:t>poster</w:t>
      </w:r>
      <w:r w:rsidRPr="00D17854">
        <w:rPr>
          <w:rFonts w:ascii="Calibri" w:hAnsi="Calibri"/>
          <w:szCs w:val="22"/>
        </w:rPr>
        <w:t xml:space="preserve"> must be in English.</w:t>
      </w:r>
    </w:p>
    <w:p w14:paraId="060342A0" w14:textId="64590239" w:rsidR="007B7B2B" w:rsidRDefault="004C3E80" w:rsidP="001E5DDF">
      <w:pPr>
        <w:pStyle w:val="BodyText"/>
        <w:spacing w:before="0" w:after="120"/>
        <w:jc w:val="both"/>
        <w:rPr>
          <w:rFonts w:ascii="Calibri" w:hAnsi="Calibri"/>
          <w:szCs w:val="22"/>
        </w:rPr>
      </w:pPr>
      <w:r w:rsidRPr="00D17854">
        <w:rPr>
          <w:rFonts w:ascii="Calibri" w:hAnsi="Calibri"/>
          <w:szCs w:val="22"/>
        </w:rPr>
        <w:t xml:space="preserve">For your presentation you are requested to use </w:t>
      </w:r>
      <w:r w:rsidR="00DB585C" w:rsidRPr="00D17854">
        <w:rPr>
          <w:rFonts w:ascii="Calibri" w:hAnsi="Calibri"/>
          <w:szCs w:val="22"/>
        </w:rPr>
        <w:t xml:space="preserve">the </w:t>
      </w:r>
      <w:r w:rsidR="008406DC">
        <w:rPr>
          <w:rFonts w:ascii="Calibri" w:hAnsi="Calibri"/>
          <w:szCs w:val="22"/>
        </w:rPr>
        <w:t>A0 format</w:t>
      </w:r>
      <w:r w:rsidR="007B7B2B">
        <w:rPr>
          <w:rFonts w:ascii="Calibri" w:hAnsi="Calibri"/>
          <w:szCs w:val="22"/>
        </w:rPr>
        <w:t xml:space="preserve">, ideally the provided </w:t>
      </w:r>
      <w:hyperlink r:id="rId7" w:history="1">
        <w:r w:rsidR="007B7B2B" w:rsidRPr="00FB6E74">
          <w:rPr>
            <w:rStyle w:val="Hyperlink"/>
            <w:rFonts w:ascii="Calibri" w:hAnsi="Calibri"/>
            <w:szCs w:val="22"/>
          </w:rPr>
          <w:t>poster template</w:t>
        </w:r>
      </w:hyperlink>
      <w:r w:rsidR="007B7B2B">
        <w:rPr>
          <w:rFonts w:ascii="Calibri" w:hAnsi="Calibri"/>
          <w:szCs w:val="22"/>
        </w:rPr>
        <w:t>.</w:t>
      </w:r>
    </w:p>
    <w:p w14:paraId="783CD1B1" w14:textId="72B56187" w:rsidR="007B7B2B" w:rsidRDefault="007B7B2B" w:rsidP="001E5DDF">
      <w:pPr>
        <w:pStyle w:val="BodyText"/>
        <w:spacing w:before="0" w:after="120"/>
        <w:jc w:val="both"/>
        <w:rPr>
          <w:rFonts w:ascii="Calibri" w:hAnsi="Calibri"/>
          <w:szCs w:val="22"/>
        </w:rPr>
      </w:pPr>
      <w:r w:rsidRPr="007B7B2B">
        <w:rPr>
          <w:rFonts w:ascii="Calibri" w:hAnsi="Calibri"/>
          <w:szCs w:val="22"/>
        </w:rPr>
        <w:t>Avoid using trade names</w:t>
      </w:r>
      <w:r>
        <w:rPr>
          <w:rFonts w:ascii="Calibri" w:hAnsi="Calibri"/>
          <w:szCs w:val="22"/>
        </w:rPr>
        <w:t xml:space="preserve"> and k</w:t>
      </w:r>
      <w:r w:rsidRPr="007B7B2B">
        <w:rPr>
          <w:rFonts w:ascii="Calibri" w:hAnsi="Calibri"/>
          <w:szCs w:val="22"/>
        </w:rPr>
        <w:t>eep the poster visual, clear, and concise.</w:t>
      </w:r>
    </w:p>
    <w:p w14:paraId="1522CE4F" w14:textId="1D70FD99" w:rsidR="00021A77" w:rsidRPr="00096051" w:rsidRDefault="00096051" w:rsidP="001E5DDF">
      <w:pPr>
        <w:pStyle w:val="BodyText"/>
        <w:spacing w:before="0" w:after="120"/>
        <w:jc w:val="both"/>
        <w:rPr>
          <w:rFonts w:ascii="Calibri" w:hAnsi="Calibri"/>
          <w:b/>
          <w:bCs/>
          <w:szCs w:val="22"/>
        </w:rPr>
      </w:pPr>
      <w:r>
        <w:rPr>
          <w:rFonts w:ascii="Calibri" w:hAnsi="Calibri"/>
          <w:b/>
          <w:bCs/>
          <w:szCs w:val="22"/>
        </w:rPr>
        <w:t>Poster</w:t>
      </w:r>
      <w:r w:rsidR="008949DF" w:rsidRPr="00096051">
        <w:rPr>
          <w:rFonts w:ascii="Calibri" w:hAnsi="Calibri"/>
          <w:b/>
          <w:bCs/>
          <w:szCs w:val="22"/>
        </w:rPr>
        <w:t xml:space="preserve"> must be </w:t>
      </w:r>
      <w:r w:rsidR="00901363" w:rsidRPr="00096051">
        <w:rPr>
          <w:rFonts w:ascii="Calibri" w:hAnsi="Calibri"/>
          <w:b/>
          <w:bCs/>
          <w:szCs w:val="22"/>
        </w:rPr>
        <w:t xml:space="preserve">uploaded to the User zone on the </w:t>
      </w:r>
      <w:hyperlink r:id="rId8" w:history="1">
        <w:r w:rsidR="00901363" w:rsidRPr="00096051">
          <w:rPr>
            <w:rStyle w:val="Hyperlink"/>
            <w:rFonts w:ascii="Calibri" w:hAnsi="Calibri"/>
            <w:b/>
            <w:bCs/>
            <w:szCs w:val="22"/>
          </w:rPr>
          <w:t>Congress platform</w:t>
        </w:r>
      </w:hyperlink>
      <w:r w:rsidR="00793A6D" w:rsidRPr="00096051">
        <w:rPr>
          <w:rFonts w:ascii="Calibri" w:hAnsi="Calibri"/>
          <w:b/>
          <w:bCs/>
          <w:szCs w:val="22"/>
        </w:rPr>
        <w:t xml:space="preserve"> by May 15, 2024.</w:t>
      </w:r>
    </w:p>
    <w:p w14:paraId="65D67229" w14:textId="77777777" w:rsidR="00FC2120" w:rsidRDefault="00FC2120" w:rsidP="001E5DDF">
      <w:pPr>
        <w:pStyle w:val="NormalWeb"/>
        <w:spacing w:before="0" w:beforeAutospacing="0" w:after="120" w:afterAutospacing="0"/>
        <w:rPr>
          <w:rStyle w:val="Strong"/>
          <w:rFonts w:ascii="Calibri" w:hAnsi="Calibri"/>
          <w:b w:val="0"/>
          <w:color w:val="000000"/>
          <w:sz w:val="22"/>
          <w:szCs w:val="22"/>
        </w:rPr>
      </w:pPr>
      <w:bookmarkStart w:id="0" w:name="#article4"/>
    </w:p>
    <w:p w14:paraId="6547933A" w14:textId="686F038F" w:rsidR="00351389" w:rsidRPr="000934DF" w:rsidRDefault="00BC5CEC" w:rsidP="00351389">
      <w:pPr>
        <w:pStyle w:val="NormalWeb"/>
        <w:spacing w:before="0" w:beforeAutospacing="0" w:after="120" w:afterAutospacing="0"/>
        <w:rPr>
          <w:rStyle w:val="TitleChar"/>
          <w:lang w:val="en-US"/>
        </w:rPr>
      </w:pPr>
      <w:r w:rsidRPr="000934DF">
        <w:rPr>
          <w:rFonts w:ascii="Calibri Light" w:hAnsi="Calibri Light"/>
          <w:noProof/>
          <w:kern w:val="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EC3E6" wp14:editId="2B28E5AD">
                <wp:simplePos x="0" y="0"/>
                <wp:positionH relativeFrom="column">
                  <wp:posOffset>4135064</wp:posOffset>
                </wp:positionH>
                <wp:positionV relativeFrom="paragraph">
                  <wp:posOffset>471741</wp:posOffset>
                </wp:positionV>
                <wp:extent cx="1006475" cy="361372"/>
                <wp:effectExtent l="19050" t="19050" r="41275" b="38735"/>
                <wp:wrapNone/>
                <wp:docPr id="194440881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3613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CF9EC" id="Oval 1" o:spid="_x0000_s1026" style="position:absolute;margin-left:325.6pt;margin-top:37.15pt;width:79.2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" filled="f" strokecolor="red" strokeweight="4.5pt">
                <v:stroke joinstyle="miter"/>
              </v:oval>
            </w:pict>
          </mc:Fallback>
        </mc:AlternateContent>
      </w:r>
      <w:r w:rsidR="00351389" w:rsidRPr="000934DF">
        <w:rPr>
          <w:rStyle w:val="TitleChar"/>
          <w:lang w:val="en-US"/>
        </w:rPr>
        <w:t>Guidelines on how to upload your Poster</w:t>
      </w:r>
      <w:r w:rsidRPr="000934DF">
        <w:rPr>
          <w:rStyle w:val="TitleChar"/>
          <w:lang w:val="en-US"/>
        </w:rPr>
        <w:t xml:space="preserve"> on the </w:t>
      </w:r>
      <w:hyperlink r:id="rId9" w:history="1">
        <w:r w:rsidRPr="000934DF">
          <w:rPr>
            <w:rStyle w:val="Hyperlink"/>
            <w:rFonts w:ascii="Calibri Light" w:hAnsi="Calibri Light"/>
            <w:b/>
            <w:bCs/>
            <w:snapToGrid w:val="0"/>
            <w:kern w:val="28"/>
            <w:sz w:val="32"/>
            <w:szCs w:val="32"/>
          </w:rPr>
          <w:t>Congress platform</w:t>
        </w:r>
      </w:hyperlink>
    </w:p>
    <w:p w14:paraId="5A513D30" w14:textId="418ADDA7" w:rsidR="00351389" w:rsidRDefault="00351389" w:rsidP="00351389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985D54E" wp14:editId="77C2F5D5">
            <wp:extent cx="4907666" cy="2167336"/>
            <wp:effectExtent l="0" t="0" r="7620" b="4445"/>
            <wp:docPr id="958178842" name="Picture 1" descr="A post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78842" name="Picture 1" descr="A poster of a cit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053" cy="2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6A62" w14:textId="6A4037DD" w:rsidR="00BC5CEC" w:rsidRDefault="00351389" w:rsidP="00BC5CEC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>
        <w:rPr>
          <w:rStyle w:val="Strong"/>
          <w:rFonts w:ascii="Calibri" w:hAnsi="Calibri"/>
          <w:b w:val="0"/>
          <w:color w:val="000000"/>
          <w:sz w:val="22"/>
          <w:szCs w:val="22"/>
        </w:rPr>
        <w:t>Click on the User login in the right upper corner</w:t>
      </w:r>
      <w:r w:rsidR="00BC5CEC">
        <w:rPr>
          <w:rStyle w:val="Strong"/>
          <w:rFonts w:ascii="Calibri" w:hAnsi="Calibri"/>
          <w:b w:val="0"/>
          <w:color w:val="000000"/>
          <w:sz w:val="22"/>
          <w:szCs w:val="22"/>
        </w:rPr>
        <w:br/>
      </w:r>
      <w:r w:rsidR="00BC5CEC" w:rsidRPr="00B52672">
        <w:rPr>
          <w:rStyle w:val="Strong"/>
          <w:rFonts w:ascii="Calibri" w:hAnsi="Calibri"/>
          <w:bCs w:val="0"/>
          <w:color w:val="000000"/>
          <w:sz w:val="22"/>
          <w:szCs w:val="22"/>
        </w:rPr>
        <w:t>Please use the same email address as for the Paper submission form</w:t>
      </w:r>
    </w:p>
    <w:p w14:paraId="24FEF9D7" w14:textId="05E86E14" w:rsidR="00BC5CEC" w:rsidRDefault="00B52672" w:rsidP="00351389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>
        <w:rPr>
          <w:rFonts w:ascii="Calibri Light" w:hAnsi="Calibri Light"/>
          <w:b/>
          <w:bCs/>
          <w:noProof/>
          <w:kern w:val="2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B0553" wp14:editId="12FE7369">
                <wp:simplePos x="0" y="0"/>
                <wp:positionH relativeFrom="column">
                  <wp:posOffset>4126109</wp:posOffset>
                </wp:positionH>
                <wp:positionV relativeFrom="paragraph">
                  <wp:posOffset>155301</wp:posOffset>
                </wp:positionV>
                <wp:extent cx="1006475" cy="361372"/>
                <wp:effectExtent l="19050" t="19050" r="41275" b="38735"/>
                <wp:wrapNone/>
                <wp:docPr id="57223620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3613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3FC3C" id="Oval 1" o:spid="_x0000_s1026" style="position:absolute;margin-left:324.9pt;margin-top:12.25pt;width:79.25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" filled="f" strokecolor="red" strokeweight="4.5pt">
                <v:stroke joinstyle="miter"/>
              </v:oval>
            </w:pict>
          </mc:Fallback>
        </mc:AlternateContent>
      </w:r>
    </w:p>
    <w:p w14:paraId="5AA77D21" w14:textId="3AC9F7FC" w:rsidR="00B52672" w:rsidRDefault="00B52672" w:rsidP="00B52672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 w:rsidRPr="00B52672">
        <w:rPr>
          <w:rStyle w:val="Strong"/>
          <w:rFonts w:ascii="Calibri" w:hAnsi="Calibri"/>
          <w:b w:val="0"/>
          <w:noProof/>
          <w:color w:val="000000"/>
          <w:sz w:val="22"/>
          <w:szCs w:val="22"/>
        </w:rPr>
        <w:drawing>
          <wp:inline distT="0" distB="0" distL="0" distR="0" wp14:anchorId="1003DF1B" wp14:editId="6F5DFEDA">
            <wp:extent cx="4962783" cy="1695691"/>
            <wp:effectExtent l="0" t="0" r="0" b="0"/>
            <wp:docPr id="1167787384" name="Picture 1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87384" name="Picture 1" descr="A bridge over a riv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283" cy="17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CEE9" w14:textId="59287232" w:rsidR="00B52672" w:rsidRDefault="00B52672" w:rsidP="00B52672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>
        <w:rPr>
          <w:rStyle w:val="Strong"/>
          <w:rFonts w:ascii="Calibri" w:hAnsi="Calibri"/>
          <w:b w:val="0"/>
          <w:color w:val="000000"/>
          <w:sz w:val="22"/>
          <w:szCs w:val="22"/>
        </w:rPr>
        <w:t>Click on your name, again in the right upper corner</w:t>
      </w:r>
    </w:p>
    <w:p w14:paraId="6374BAA0" w14:textId="77777777" w:rsidR="00B52672" w:rsidRDefault="00B52672" w:rsidP="00B52672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</w:p>
    <w:p w14:paraId="7C016230" w14:textId="5830527F" w:rsidR="00B52672" w:rsidRDefault="00B52672" w:rsidP="00B52672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>
        <w:rPr>
          <w:rFonts w:ascii="Calibri Light" w:hAnsi="Calibri Light"/>
          <w:b/>
          <w:bCs/>
          <w:noProof/>
          <w:kern w:val="28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D9B81D" wp14:editId="5F15C530">
                <wp:simplePos x="0" y="0"/>
                <wp:positionH relativeFrom="column">
                  <wp:posOffset>264016</wp:posOffset>
                </wp:positionH>
                <wp:positionV relativeFrom="paragraph">
                  <wp:posOffset>640007</wp:posOffset>
                </wp:positionV>
                <wp:extent cx="1207866" cy="361372"/>
                <wp:effectExtent l="19050" t="19050" r="30480" b="38735"/>
                <wp:wrapNone/>
                <wp:docPr id="70308000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66" cy="3613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09B60" id="Oval 1" o:spid="_x0000_s1026" style="position:absolute;margin-left:20.8pt;margin-top:50.4pt;width:95.1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" filled="f" strokecolor="red" strokeweight="4.5pt">
                <v:stroke joinstyle="miter"/>
              </v:oval>
            </w:pict>
          </mc:Fallback>
        </mc:AlternateContent>
      </w:r>
      <w:r w:rsidRPr="00B52672">
        <w:rPr>
          <w:rStyle w:val="Strong"/>
          <w:rFonts w:ascii="Calibri" w:hAnsi="Calibri"/>
          <w:b w:val="0"/>
          <w:noProof/>
          <w:color w:val="000000"/>
          <w:sz w:val="22"/>
          <w:szCs w:val="22"/>
        </w:rPr>
        <w:drawing>
          <wp:inline distT="0" distB="0" distL="0" distR="0" wp14:anchorId="2052113D" wp14:editId="705DA731">
            <wp:extent cx="4948177" cy="2223043"/>
            <wp:effectExtent l="0" t="0" r="5080" b="6350"/>
            <wp:docPr id="35141699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16999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8995" cy="222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2CF6" w14:textId="0F8F3E6E" w:rsidR="00B52672" w:rsidRDefault="005D4907" w:rsidP="00B52672">
      <w:pPr>
        <w:pStyle w:val="NormalWeb"/>
        <w:spacing w:before="0" w:beforeAutospacing="0" w:after="120" w:afterAutospacing="0"/>
        <w:jc w:val="center"/>
        <w:rPr>
          <w:rStyle w:val="Strong"/>
          <w:rFonts w:ascii="Calibri" w:hAnsi="Calibri"/>
          <w:b w:val="0"/>
          <w:color w:val="000000"/>
          <w:sz w:val="22"/>
          <w:szCs w:val="22"/>
        </w:rPr>
      </w:pPr>
      <w:r>
        <w:rPr>
          <w:rStyle w:val="Strong"/>
          <w:rFonts w:ascii="Calibri" w:hAnsi="Calibri"/>
          <w:b w:val="0"/>
          <w:color w:val="000000"/>
          <w:sz w:val="22"/>
          <w:szCs w:val="22"/>
        </w:rPr>
        <w:t xml:space="preserve">There please select </w:t>
      </w:r>
      <w:r w:rsidR="00B52672">
        <w:rPr>
          <w:rStyle w:val="Strong"/>
          <w:rFonts w:ascii="Calibri" w:hAnsi="Calibri"/>
          <w:b w:val="0"/>
          <w:color w:val="000000"/>
          <w:sz w:val="22"/>
          <w:szCs w:val="22"/>
        </w:rPr>
        <w:t>option either Upload presentation or Poster</w:t>
      </w:r>
    </w:p>
    <w:p w14:paraId="5360079E" w14:textId="77777777" w:rsidR="00351389" w:rsidRDefault="00351389" w:rsidP="001E5DDF">
      <w:pPr>
        <w:pStyle w:val="NormalWeb"/>
        <w:spacing w:before="0" w:beforeAutospacing="0" w:after="120" w:afterAutospacing="0"/>
        <w:rPr>
          <w:rStyle w:val="Strong"/>
          <w:rFonts w:ascii="Calibri" w:hAnsi="Calibri"/>
          <w:b w:val="0"/>
          <w:color w:val="000000"/>
          <w:sz w:val="22"/>
          <w:szCs w:val="22"/>
        </w:rPr>
      </w:pPr>
    </w:p>
    <w:bookmarkEnd w:id="0"/>
    <w:p w14:paraId="2060A2DB" w14:textId="77777777" w:rsidR="00D31311" w:rsidRPr="00D31311" w:rsidRDefault="00D31311" w:rsidP="001E5DDF">
      <w:pPr>
        <w:pStyle w:val="NormalWeb"/>
        <w:spacing w:before="0" w:beforeAutospacing="0" w:after="120" w:afterAutospacing="0"/>
        <w:rPr>
          <w:rStyle w:val="TitleChar"/>
          <w:lang w:val="en-GB"/>
        </w:rPr>
      </w:pPr>
    </w:p>
    <w:p w14:paraId="4EDF72DA" w14:textId="3E04E9E4" w:rsidR="00575B1F" w:rsidRDefault="00575B1F" w:rsidP="00575B1F">
      <w:pPr>
        <w:pStyle w:val="NormalWeb"/>
        <w:spacing w:before="0" w:beforeAutospacing="0" w:after="120" w:afterAutospacing="0"/>
        <w:rPr>
          <w:rFonts w:ascii="Calibri" w:hAnsi="Calibri"/>
          <w:bCs/>
          <w:color w:val="000000"/>
          <w:sz w:val="22"/>
          <w:szCs w:val="22"/>
        </w:rPr>
      </w:pPr>
      <w:r w:rsidRPr="00575B1F">
        <w:rPr>
          <w:rFonts w:ascii="Calibri" w:hAnsi="Calibri"/>
          <w:bCs/>
          <w:color w:val="000000"/>
          <w:sz w:val="22"/>
          <w:szCs w:val="22"/>
        </w:rPr>
        <w:t>Please do not hesitate to contact us if you have any question about the process.</w:t>
      </w:r>
    </w:p>
    <w:p w14:paraId="3B222395" w14:textId="77777777" w:rsidR="00D31311" w:rsidRPr="00575B1F" w:rsidRDefault="00D31311" w:rsidP="00575B1F">
      <w:pPr>
        <w:pStyle w:val="NormalWeb"/>
        <w:spacing w:before="0" w:beforeAutospacing="0" w:after="120" w:afterAutospacing="0"/>
        <w:rPr>
          <w:rFonts w:ascii="Calibri" w:hAnsi="Calibri"/>
          <w:bCs/>
          <w:color w:val="000000"/>
          <w:sz w:val="22"/>
          <w:szCs w:val="22"/>
        </w:rPr>
      </w:pPr>
    </w:p>
    <w:p w14:paraId="6D45FBFF" w14:textId="77777777" w:rsidR="00575B1F" w:rsidRDefault="00575B1F" w:rsidP="00575B1F">
      <w:pPr>
        <w:pStyle w:val="NormalWeb"/>
        <w:spacing w:before="0" w:beforeAutospacing="0" w:after="120" w:afterAutospacing="0"/>
        <w:rPr>
          <w:rFonts w:ascii="Calibri" w:hAnsi="Calibri"/>
          <w:bCs/>
          <w:color w:val="000000"/>
          <w:sz w:val="22"/>
          <w:szCs w:val="22"/>
        </w:rPr>
      </w:pPr>
      <w:r w:rsidRPr="00575B1F">
        <w:rPr>
          <w:rFonts w:ascii="Calibri" w:hAnsi="Calibri"/>
          <w:bCs/>
          <w:color w:val="000000"/>
          <w:sz w:val="22"/>
          <w:szCs w:val="22"/>
        </w:rPr>
        <w:t>Kind regards,</w:t>
      </w:r>
    </w:p>
    <w:p w14:paraId="320A8192" w14:textId="77777777" w:rsidR="00405552" w:rsidRDefault="00405552" w:rsidP="00575B1F">
      <w:pPr>
        <w:pStyle w:val="NormalWeb"/>
        <w:spacing w:before="0" w:beforeAutospacing="0" w:after="120" w:afterAutospacing="0"/>
        <w:rPr>
          <w:rFonts w:ascii="Calibri" w:hAnsi="Calibri"/>
          <w:bCs/>
          <w:color w:val="000000"/>
          <w:sz w:val="22"/>
          <w:szCs w:val="22"/>
        </w:rPr>
      </w:pPr>
    </w:p>
    <w:p w14:paraId="37E627B1" w14:textId="6D821272" w:rsidR="00CA2D77" w:rsidRPr="00575B1F" w:rsidRDefault="00575B1F" w:rsidP="00575B1F">
      <w:pPr>
        <w:pStyle w:val="NormalWeb"/>
        <w:spacing w:before="0" w:beforeAutospacing="0" w:after="120" w:afterAutospacing="0"/>
        <w:rPr>
          <w:rFonts w:ascii="Calibri" w:hAnsi="Calibri"/>
          <w:bCs/>
          <w:color w:val="000000"/>
          <w:sz w:val="22"/>
          <w:szCs w:val="22"/>
        </w:rPr>
      </w:pPr>
      <w:r w:rsidRPr="00575B1F">
        <w:rPr>
          <w:rFonts w:ascii="Calibri" w:hAnsi="Calibri"/>
          <w:bCs/>
          <w:color w:val="000000"/>
          <w:sz w:val="22"/>
          <w:szCs w:val="22"/>
        </w:rPr>
        <w:t>E&amp;E Congress Secretariat</w:t>
      </w:r>
    </w:p>
    <w:sectPr w:rsidR="00CA2D77" w:rsidRPr="00575B1F">
      <w:headerReference w:type="default" r:id="rId13"/>
      <w:footerReference w:type="default" r:id="rId14"/>
      <w:pgSz w:w="11907" w:h="16840" w:code="9"/>
      <w:pgMar w:top="1701" w:right="1701" w:bottom="1134" w:left="1701" w:header="425" w:footer="425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09BC1" w14:textId="77777777" w:rsidR="008631AB" w:rsidRDefault="008631AB">
      <w:r>
        <w:separator/>
      </w:r>
    </w:p>
  </w:endnote>
  <w:endnote w:type="continuationSeparator" w:id="0">
    <w:p w14:paraId="61D5C02D" w14:textId="77777777" w:rsidR="008631AB" w:rsidRDefault="0086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F4A72" w14:textId="59F69AF7" w:rsidR="00446DCE" w:rsidRDefault="00446DCE">
    <w:pPr>
      <w:pStyle w:val="Footer"/>
      <w:framePr w:wrap="auto" w:vAnchor="text" w:hAnchor="margin" w:xAlign="center" w:y="1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2330E3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14:paraId="5257F884" w14:textId="77777777" w:rsidR="00446DCE" w:rsidRDefault="00446DCE">
    <w:pPr>
      <w:pStyle w:val="Footer"/>
      <w:ind w:hanging="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E94CD" w14:textId="77777777" w:rsidR="008631AB" w:rsidRDefault="008631AB">
      <w:r>
        <w:separator/>
      </w:r>
    </w:p>
  </w:footnote>
  <w:footnote w:type="continuationSeparator" w:id="0">
    <w:p w14:paraId="47749690" w14:textId="77777777" w:rsidR="008631AB" w:rsidRDefault="0086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6669C" w14:textId="65E0ABCA" w:rsidR="00446DCE" w:rsidRPr="00446DCE" w:rsidRDefault="00446DCE">
    <w:pPr>
      <w:pStyle w:val="Header"/>
      <w:jc w:val="right"/>
      <w:rPr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5568"/>
    <w:multiLevelType w:val="hybridMultilevel"/>
    <w:tmpl w:val="727EE8D0"/>
    <w:lvl w:ilvl="0" w:tplc="0413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0BC291A"/>
    <w:multiLevelType w:val="hybridMultilevel"/>
    <w:tmpl w:val="573E4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6131C"/>
    <w:multiLevelType w:val="hybridMultilevel"/>
    <w:tmpl w:val="536A7E80"/>
    <w:lvl w:ilvl="0" w:tplc="D9342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37C1A"/>
    <w:multiLevelType w:val="hybridMultilevel"/>
    <w:tmpl w:val="7BC26568"/>
    <w:lvl w:ilvl="0" w:tplc="D9342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875BE"/>
    <w:multiLevelType w:val="hybridMultilevel"/>
    <w:tmpl w:val="755CDA18"/>
    <w:lvl w:ilvl="0" w:tplc="B38A29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94809"/>
    <w:multiLevelType w:val="hybridMultilevel"/>
    <w:tmpl w:val="6BB8F686"/>
    <w:lvl w:ilvl="0" w:tplc="B38A29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D3547"/>
    <w:multiLevelType w:val="hybridMultilevel"/>
    <w:tmpl w:val="51C444FC"/>
    <w:lvl w:ilvl="0" w:tplc="D93423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997F0B"/>
    <w:multiLevelType w:val="hybridMultilevel"/>
    <w:tmpl w:val="40DED684"/>
    <w:lvl w:ilvl="0" w:tplc="D9342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508BE"/>
    <w:multiLevelType w:val="hybridMultilevel"/>
    <w:tmpl w:val="13FAA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64942"/>
    <w:multiLevelType w:val="singleLevel"/>
    <w:tmpl w:val="7896AB60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0" w15:restartNumberingAfterBreak="0">
    <w:nsid w:val="50DC4C1E"/>
    <w:multiLevelType w:val="singleLevel"/>
    <w:tmpl w:val="B22491D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1" w15:restartNumberingAfterBreak="0">
    <w:nsid w:val="5E496961"/>
    <w:multiLevelType w:val="hybridMultilevel"/>
    <w:tmpl w:val="1868AEA0"/>
    <w:lvl w:ilvl="0" w:tplc="B38A295C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287007"/>
    <w:multiLevelType w:val="hybridMultilevel"/>
    <w:tmpl w:val="17440C38"/>
    <w:lvl w:ilvl="0" w:tplc="B38A29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F3306"/>
    <w:multiLevelType w:val="singleLevel"/>
    <w:tmpl w:val="575248BC"/>
    <w:lvl w:ilvl="0">
      <w:start w:val="1"/>
      <w:numFmt w:val="lowerLetter"/>
      <w:lvlText w:val="%1) "/>
      <w:legacy w:legacy="1" w:legacySpace="0" w:legacyIndent="283"/>
      <w:lvlJc w:val="left"/>
      <w:pPr>
        <w:ind w:left="343" w:hanging="283"/>
      </w:pPr>
      <w:rPr>
        <w:b w:val="0"/>
        <w:i w:val="0"/>
        <w:sz w:val="22"/>
      </w:rPr>
    </w:lvl>
  </w:abstractNum>
  <w:abstractNum w:abstractNumId="14" w15:restartNumberingAfterBreak="0">
    <w:nsid w:val="69D13DF7"/>
    <w:multiLevelType w:val="hybridMultilevel"/>
    <w:tmpl w:val="93E2DFDA"/>
    <w:lvl w:ilvl="0" w:tplc="D93423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E15D9"/>
    <w:multiLevelType w:val="hybridMultilevel"/>
    <w:tmpl w:val="D3421374"/>
    <w:lvl w:ilvl="0" w:tplc="D9342352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729871A3"/>
    <w:multiLevelType w:val="hybridMultilevel"/>
    <w:tmpl w:val="A0E89384"/>
    <w:lvl w:ilvl="0" w:tplc="D9342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342352">
      <w:numFmt w:val="bullet"/>
      <w:lvlText w:val="-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D02BF"/>
    <w:multiLevelType w:val="hybridMultilevel"/>
    <w:tmpl w:val="3392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84F64"/>
    <w:multiLevelType w:val="hybridMultilevel"/>
    <w:tmpl w:val="E25EDC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C2519D"/>
    <w:multiLevelType w:val="hybridMultilevel"/>
    <w:tmpl w:val="91304426"/>
    <w:lvl w:ilvl="0" w:tplc="D9342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D5A64"/>
    <w:multiLevelType w:val="hybridMultilevel"/>
    <w:tmpl w:val="39E21246"/>
    <w:lvl w:ilvl="0" w:tplc="D934235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1415470">
    <w:abstractNumId w:val="13"/>
  </w:num>
  <w:num w:numId="2" w16cid:durableId="905068418">
    <w:abstractNumId w:val="10"/>
  </w:num>
  <w:num w:numId="3" w16cid:durableId="472912846">
    <w:abstractNumId w:val="10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2"/>
        </w:rPr>
      </w:lvl>
    </w:lvlOverride>
  </w:num>
  <w:num w:numId="4" w16cid:durableId="1497186813">
    <w:abstractNumId w:val="9"/>
  </w:num>
  <w:num w:numId="5" w16cid:durableId="1544556474">
    <w:abstractNumId w:val="9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2"/>
        </w:rPr>
      </w:lvl>
    </w:lvlOverride>
  </w:num>
  <w:num w:numId="6" w16cid:durableId="2042435530">
    <w:abstractNumId w:val="0"/>
  </w:num>
  <w:num w:numId="7" w16cid:durableId="1959412185">
    <w:abstractNumId w:val="4"/>
  </w:num>
  <w:num w:numId="8" w16cid:durableId="1632706125">
    <w:abstractNumId w:val="11"/>
  </w:num>
  <w:num w:numId="9" w16cid:durableId="1392583689">
    <w:abstractNumId w:val="12"/>
  </w:num>
  <w:num w:numId="10" w16cid:durableId="500970927">
    <w:abstractNumId w:val="2"/>
  </w:num>
  <w:num w:numId="11" w16cid:durableId="2003310718">
    <w:abstractNumId w:val="6"/>
  </w:num>
  <w:num w:numId="12" w16cid:durableId="1392997622">
    <w:abstractNumId w:val="5"/>
  </w:num>
  <w:num w:numId="13" w16cid:durableId="184291557">
    <w:abstractNumId w:val="7"/>
  </w:num>
  <w:num w:numId="14" w16cid:durableId="1097287244">
    <w:abstractNumId w:val="19"/>
  </w:num>
  <w:num w:numId="15" w16cid:durableId="2093696861">
    <w:abstractNumId w:val="3"/>
  </w:num>
  <w:num w:numId="16" w16cid:durableId="511576000">
    <w:abstractNumId w:val="16"/>
  </w:num>
  <w:num w:numId="17" w16cid:durableId="203718443">
    <w:abstractNumId w:val="15"/>
  </w:num>
  <w:num w:numId="18" w16cid:durableId="1622810000">
    <w:abstractNumId w:val="20"/>
  </w:num>
  <w:num w:numId="19" w16cid:durableId="2016880772">
    <w:abstractNumId w:val="18"/>
  </w:num>
  <w:num w:numId="20" w16cid:durableId="1061833538">
    <w:abstractNumId w:val="17"/>
  </w:num>
  <w:num w:numId="21" w16cid:durableId="546185008">
    <w:abstractNumId w:val="1"/>
  </w:num>
  <w:num w:numId="22" w16cid:durableId="2064327339">
    <w:abstractNumId w:val="8"/>
  </w:num>
  <w:num w:numId="23" w16cid:durableId="20480207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DB1"/>
    <w:rsid w:val="00007999"/>
    <w:rsid w:val="00015D93"/>
    <w:rsid w:val="00021A77"/>
    <w:rsid w:val="00045A80"/>
    <w:rsid w:val="0008052D"/>
    <w:rsid w:val="000829B6"/>
    <w:rsid w:val="000934DF"/>
    <w:rsid w:val="000946D4"/>
    <w:rsid w:val="00096051"/>
    <w:rsid w:val="000B323D"/>
    <w:rsid w:val="000C056E"/>
    <w:rsid w:val="001306B6"/>
    <w:rsid w:val="00150C51"/>
    <w:rsid w:val="00151253"/>
    <w:rsid w:val="00155F1C"/>
    <w:rsid w:val="0017288C"/>
    <w:rsid w:val="00183DB5"/>
    <w:rsid w:val="001A1520"/>
    <w:rsid w:val="001A1ED6"/>
    <w:rsid w:val="001A30B5"/>
    <w:rsid w:val="001A4C9E"/>
    <w:rsid w:val="001A6C5C"/>
    <w:rsid w:val="001B3FC4"/>
    <w:rsid w:val="001C71BA"/>
    <w:rsid w:val="001E1903"/>
    <w:rsid w:val="001E1CCB"/>
    <w:rsid w:val="001E532C"/>
    <w:rsid w:val="001E5DDF"/>
    <w:rsid w:val="001E7206"/>
    <w:rsid w:val="00201FD6"/>
    <w:rsid w:val="00203113"/>
    <w:rsid w:val="002330E3"/>
    <w:rsid w:val="002465FD"/>
    <w:rsid w:val="00247096"/>
    <w:rsid w:val="00253760"/>
    <w:rsid w:val="002750F0"/>
    <w:rsid w:val="00275744"/>
    <w:rsid w:val="00276589"/>
    <w:rsid w:val="002B1B92"/>
    <w:rsid w:val="002B362B"/>
    <w:rsid w:val="002B7A22"/>
    <w:rsid w:val="002F015E"/>
    <w:rsid w:val="00301FBF"/>
    <w:rsid w:val="003125D5"/>
    <w:rsid w:val="003377BE"/>
    <w:rsid w:val="00351389"/>
    <w:rsid w:val="003951B8"/>
    <w:rsid w:val="00396C73"/>
    <w:rsid w:val="003A7021"/>
    <w:rsid w:val="003A73D6"/>
    <w:rsid w:val="003D0DC2"/>
    <w:rsid w:val="003E7A1D"/>
    <w:rsid w:val="00405552"/>
    <w:rsid w:val="0042464C"/>
    <w:rsid w:val="00433918"/>
    <w:rsid w:val="00446DCE"/>
    <w:rsid w:val="00452C68"/>
    <w:rsid w:val="004554DB"/>
    <w:rsid w:val="00457202"/>
    <w:rsid w:val="00470FBC"/>
    <w:rsid w:val="0048524E"/>
    <w:rsid w:val="00494803"/>
    <w:rsid w:val="004C091A"/>
    <w:rsid w:val="004C3E80"/>
    <w:rsid w:val="004D5B38"/>
    <w:rsid w:val="00520161"/>
    <w:rsid w:val="00520654"/>
    <w:rsid w:val="00541DF4"/>
    <w:rsid w:val="00572AEA"/>
    <w:rsid w:val="0057548E"/>
    <w:rsid w:val="00575B1F"/>
    <w:rsid w:val="00583727"/>
    <w:rsid w:val="005925C1"/>
    <w:rsid w:val="005B08BF"/>
    <w:rsid w:val="005C67C7"/>
    <w:rsid w:val="005D4907"/>
    <w:rsid w:val="005E6706"/>
    <w:rsid w:val="00610F38"/>
    <w:rsid w:val="006245C8"/>
    <w:rsid w:val="00632A86"/>
    <w:rsid w:val="00637CDE"/>
    <w:rsid w:val="006735F9"/>
    <w:rsid w:val="00673753"/>
    <w:rsid w:val="00687073"/>
    <w:rsid w:val="00693536"/>
    <w:rsid w:val="006B60EF"/>
    <w:rsid w:val="006C023C"/>
    <w:rsid w:val="006C63BE"/>
    <w:rsid w:val="006E1421"/>
    <w:rsid w:val="006E2FA1"/>
    <w:rsid w:val="006E75D2"/>
    <w:rsid w:val="007245F7"/>
    <w:rsid w:val="00732420"/>
    <w:rsid w:val="00737930"/>
    <w:rsid w:val="00740FCE"/>
    <w:rsid w:val="00793A6D"/>
    <w:rsid w:val="00794B83"/>
    <w:rsid w:val="007A55E3"/>
    <w:rsid w:val="007B7B2B"/>
    <w:rsid w:val="007C05FC"/>
    <w:rsid w:val="00806872"/>
    <w:rsid w:val="0080705E"/>
    <w:rsid w:val="008406DC"/>
    <w:rsid w:val="00844FC5"/>
    <w:rsid w:val="00854D18"/>
    <w:rsid w:val="0085771E"/>
    <w:rsid w:val="008631AB"/>
    <w:rsid w:val="008703C9"/>
    <w:rsid w:val="00876542"/>
    <w:rsid w:val="00877D75"/>
    <w:rsid w:val="008949DF"/>
    <w:rsid w:val="008949EA"/>
    <w:rsid w:val="00897B47"/>
    <w:rsid w:val="008D546B"/>
    <w:rsid w:val="008F021A"/>
    <w:rsid w:val="00901363"/>
    <w:rsid w:val="0092027F"/>
    <w:rsid w:val="009667F2"/>
    <w:rsid w:val="00977008"/>
    <w:rsid w:val="009863AA"/>
    <w:rsid w:val="00994D2C"/>
    <w:rsid w:val="00996CFE"/>
    <w:rsid w:val="00997808"/>
    <w:rsid w:val="009B3C82"/>
    <w:rsid w:val="009D454C"/>
    <w:rsid w:val="009D6A7D"/>
    <w:rsid w:val="009E2D33"/>
    <w:rsid w:val="00A0422D"/>
    <w:rsid w:val="00A1368F"/>
    <w:rsid w:val="00A2223A"/>
    <w:rsid w:val="00A343EF"/>
    <w:rsid w:val="00A372DD"/>
    <w:rsid w:val="00A62890"/>
    <w:rsid w:val="00A65DEE"/>
    <w:rsid w:val="00AC5953"/>
    <w:rsid w:val="00AC7D36"/>
    <w:rsid w:val="00AD6DCC"/>
    <w:rsid w:val="00B13AC8"/>
    <w:rsid w:val="00B23D09"/>
    <w:rsid w:val="00B33276"/>
    <w:rsid w:val="00B34939"/>
    <w:rsid w:val="00B44837"/>
    <w:rsid w:val="00B44AF3"/>
    <w:rsid w:val="00B52672"/>
    <w:rsid w:val="00B54342"/>
    <w:rsid w:val="00B57751"/>
    <w:rsid w:val="00B7391D"/>
    <w:rsid w:val="00B93FA6"/>
    <w:rsid w:val="00B9637A"/>
    <w:rsid w:val="00BA70BF"/>
    <w:rsid w:val="00BA7101"/>
    <w:rsid w:val="00BB4F2F"/>
    <w:rsid w:val="00BC36F2"/>
    <w:rsid w:val="00BC5CEC"/>
    <w:rsid w:val="00BE30C3"/>
    <w:rsid w:val="00BF581B"/>
    <w:rsid w:val="00C02752"/>
    <w:rsid w:val="00C057F9"/>
    <w:rsid w:val="00C15D18"/>
    <w:rsid w:val="00C249CB"/>
    <w:rsid w:val="00C51B7A"/>
    <w:rsid w:val="00C52A83"/>
    <w:rsid w:val="00C64080"/>
    <w:rsid w:val="00C852FB"/>
    <w:rsid w:val="00CA2D77"/>
    <w:rsid w:val="00CA43B5"/>
    <w:rsid w:val="00CC7FC7"/>
    <w:rsid w:val="00CE6258"/>
    <w:rsid w:val="00CE70E4"/>
    <w:rsid w:val="00CF6B0E"/>
    <w:rsid w:val="00D05FB5"/>
    <w:rsid w:val="00D17854"/>
    <w:rsid w:val="00D20C76"/>
    <w:rsid w:val="00D31311"/>
    <w:rsid w:val="00D34457"/>
    <w:rsid w:val="00D53E99"/>
    <w:rsid w:val="00DA51CE"/>
    <w:rsid w:val="00DB585C"/>
    <w:rsid w:val="00DD127D"/>
    <w:rsid w:val="00DD7919"/>
    <w:rsid w:val="00E1161F"/>
    <w:rsid w:val="00E22E5C"/>
    <w:rsid w:val="00E30DB1"/>
    <w:rsid w:val="00E32BA7"/>
    <w:rsid w:val="00E47B86"/>
    <w:rsid w:val="00E54F48"/>
    <w:rsid w:val="00E5553B"/>
    <w:rsid w:val="00E6295D"/>
    <w:rsid w:val="00E66A88"/>
    <w:rsid w:val="00E80C7C"/>
    <w:rsid w:val="00E92153"/>
    <w:rsid w:val="00E92AAC"/>
    <w:rsid w:val="00E93359"/>
    <w:rsid w:val="00E9716F"/>
    <w:rsid w:val="00EA47F8"/>
    <w:rsid w:val="00EC5E56"/>
    <w:rsid w:val="00EC61C7"/>
    <w:rsid w:val="00F53C42"/>
    <w:rsid w:val="00F54CA9"/>
    <w:rsid w:val="00F8746F"/>
    <w:rsid w:val="00FB6E74"/>
    <w:rsid w:val="00FC2120"/>
    <w:rsid w:val="00FC32ED"/>
    <w:rsid w:val="00FD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5C7166"/>
  <w15:chartTrackingRefBased/>
  <w15:docId w15:val="{48FFBAE1-0234-49A6-86F1-545C1CB9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Bookman Old Style" w:hAnsi="Bookman Old Style"/>
      <w:b/>
      <w:kern w:val="28"/>
      <w:sz w:val="22"/>
    </w:rPr>
  </w:style>
  <w:style w:type="paragraph" w:styleId="Heading2">
    <w:name w:val="heading 2"/>
    <w:basedOn w:val="Normal"/>
    <w:next w:val="Normal"/>
    <w:qFormat/>
    <w:pPr>
      <w:keepNext/>
      <w:widowControl w:val="0"/>
      <w:spacing w:before="120"/>
      <w:ind w:right="-567" w:hanging="567"/>
      <w:jc w:val="center"/>
      <w:outlineLvl w:val="1"/>
    </w:pPr>
    <w:rPr>
      <w:b/>
      <w:i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before="120"/>
    </w:pPr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3">
    <w:name w:val="Body Text Indent 3"/>
    <w:basedOn w:val="Normal"/>
    <w:pPr>
      <w:ind w:left="540"/>
    </w:pPr>
    <w:rPr>
      <w:snapToGrid/>
      <w:szCs w:val="24"/>
      <w:lang w:eastAsia="nl-NL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color w:val="000000"/>
      <w:sz w:val="22"/>
      <w:szCs w:val="17"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tabs>
        <w:tab w:val="left" w:pos="426"/>
      </w:tabs>
      <w:ind w:left="426"/>
    </w:pPr>
  </w:style>
  <w:style w:type="character" w:styleId="Strong">
    <w:name w:val="Strong"/>
    <w:qFormat/>
    <w:rPr>
      <w:b/>
      <w:bCs/>
    </w:rPr>
  </w:style>
  <w:style w:type="paragraph" w:styleId="BodyTextIndent2">
    <w:name w:val="Body Text Indent 2"/>
    <w:basedOn w:val="Normal"/>
    <w:pPr>
      <w:tabs>
        <w:tab w:val="left" w:pos="426"/>
        <w:tab w:val="left" w:pos="993"/>
      </w:tabs>
      <w:ind w:left="993"/>
    </w:pPr>
  </w:style>
  <w:style w:type="paragraph" w:styleId="BodyText3">
    <w:name w:val="Body Text 3"/>
    <w:basedOn w:val="Normal"/>
    <w:rPr>
      <w:rFonts w:ascii="Univers" w:hAnsi="Univers"/>
      <w:snapToGrid/>
      <w:sz w:val="22"/>
      <w:lang w:val="nl-NL" w:eastAsia="nl-NL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napToGrid/>
      <w:szCs w:val="24"/>
      <w:lang w:val="en-US"/>
    </w:rPr>
  </w:style>
  <w:style w:type="paragraph" w:styleId="BalloonText">
    <w:name w:val="Balloon Text"/>
    <w:basedOn w:val="Normal"/>
    <w:semiHidden/>
    <w:rsid w:val="00FD7D6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1A1ED6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1A1ED6"/>
    <w:rPr>
      <w:rFonts w:ascii="Calibri Light" w:eastAsia="Times New Roman" w:hAnsi="Calibri Light" w:cs="Times New Roman"/>
      <w:b/>
      <w:bCs/>
      <w:snapToGrid w:val="0"/>
      <w:kern w:val="28"/>
      <w:sz w:val="32"/>
      <w:szCs w:val="32"/>
      <w:lang w:val="fr-FR" w:eastAsia="en-US"/>
    </w:rPr>
  </w:style>
  <w:style w:type="character" w:styleId="CommentReference">
    <w:name w:val="annotation reference"/>
    <w:basedOn w:val="DefaultParagraphFont"/>
    <w:rsid w:val="00F53C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53C4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53C42"/>
    <w:rPr>
      <w:snapToGrid w:val="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53C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53C42"/>
    <w:rPr>
      <w:b/>
      <w:bCs/>
      <w:snapToGrid w:val="0"/>
      <w:lang w:eastAsia="en-US"/>
    </w:rPr>
  </w:style>
  <w:style w:type="paragraph" w:styleId="Revision">
    <w:name w:val="Revision"/>
    <w:hidden/>
    <w:uiPriority w:val="99"/>
    <w:semiHidden/>
    <w:rsid w:val="00C15D18"/>
    <w:rPr>
      <w:snapToGrid w:val="0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congress2024.gcon.me/page/hom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resource/eecongress2024/data/files/1704811975625/EE_2024_template_POSTER_A0.pptx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eecongress2024.gcon.me/page/hom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Eurobitume Workshop  -  May 3rd to May 6th 1999, Luxembourg</vt:lpstr>
      <vt:lpstr>Eurobitume Workshop  -  May 3rd to May 6th 1999, Luxembourg</vt:lpstr>
    </vt:vector>
  </TitlesOfParts>
  <Company>Eurobitum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Eurobitume Workshop  -  May 3rd to May 6th 1999, Luxembourg</dc:title>
  <dc:subject/>
  <dc:creator>David M Lyall</dc:creator>
  <cp:keywords/>
  <cp:lastModifiedBy>Adam Eger</cp:lastModifiedBy>
  <cp:revision>21</cp:revision>
  <cp:lastPrinted>2003-09-18T10:26:00Z</cp:lastPrinted>
  <dcterms:created xsi:type="dcterms:W3CDTF">2024-01-28T23:22:00Z</dcterms:created>
  <dcterms:modified xsi:type="dcterms:W3CDTF">2024-01-28T23:37:00Z</dcterms:modified>
</cp:coreProperties>
</file>